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BEEE3" w14:textId="04F14893" w:rsidR="004B6883" w:rsidRPr="001B5BFF" w:rsidRDefault="00585E86" w:rsidP="00DF000A">
      <w:pPr>
        <w:spacing w:after="200" w:line="276" w:lineRule="auto"/>
        <w:ind w:left="142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H</w:t>
      </w:r>
      <w:r w:rsidR="00F604C7">
        <w:rPr>
          <w:rFonts w:ascii="Calibri" w:eastAsia="Calibri" w:hAnsi="Calibri" w:cs="Calibri"/>
          <w:b/>
          <w:sz w:val="40"/>
        </w:rPr>
        <w:t>ammerwich Parish Council</w:t>
      </w:r>
    </w:p>
    <w:p w14:paraId="066C293D" w14:textId="131C7FB5" w:rsidR="00445B26" w:rsidRPr="007A373A" w:rsidRDefault="00F604C7" w:rsidP="00445B26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>To all Members of Hammerwich Parish Council</w:t>
      </w:r>
    </w:p>
    <w:p w14:paraId="0E43128B" w14:textId="5DE71DB9" w:rsidR="008F1D7F" w:rsidRPr="007A373A" w:rsidRDefault="00F604C7" w:rsidP="00445B26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>You are hereby summoned to attend a meeting of the Parish Council to be held</w:t>
      </w:r>
    </w:p>
    <w:p w14:paraId="189EE9A1" w14:textId="7A7363A7" w:rsidR="008F1D7F" w:rsidRPr="0085359F" w:rsidRDefault="00F604C7" w:rsidP="00E6089B">
      <w:pPr>
        <w:spacing w:after="0" w:line="276" w:lineRule="auto"/>
        <w:rPr>
          <w:rFonts w:ascii="Calibri" w:eastAsia="Calibri" w:hAnsi="Calibri" w:cs="Calibri"/>
          <w:u w:val="single"/>
        </w:rPr>
      </w:pPr>
      <w:r w:rsidRPr="007A373A">
        <w:rPr>
          <w:rFonts w:ascii="Calibri" w:eastAsia="Calibri" w:hAnsi="Calibri" w:cs="Calibri"/>
        </w:rPr>
        <w:t xml:space="preserve">On: </w:t>
      </w:r>
      <w:r w:rsidR="0085359F">
        <w:rPr>
          <w:rFonts w:ascii="Calibri" w:eastAsia="Calibri" w:hAnsi="Calibri" w:cs="Calibri"/>
          <w:u w:val="single"/>
        </w:rPr>
        <w:t>17 April</w:t>
      </w:r>
      <w:r w:rsidR="0054081A">
        <w:rPr>
          <w:rFonts w:ascii="Calibri" w:eastAsia="Calibri" w:hAnsi="Calibri" w:cs="Calibri"/>
          <w:u w:val="single"/>
        </w:rPr>
        <w:t xml:space="preserve"> 2024</w:t>
      </w:r>
      <w:r w:rsidR="003C372B" w:rsidRPr="007A373A">
        <w:rPr>
          <w:rFonts w:ascii="Calibri" w:eastAsia="Calibri" w:hAnsi="Calibri" w:cs="Calibri"/>
          <w:u w:val="single"/>
        </w:rPr>
        <w:t xml:space="preserve"> </w:t>
      </w:r>
      <w:r w:rsidRPr="007A373A">
        <w:rPr>
          <w:rFonts w:ascii="Calibri" w:eastAsia="Calibri" w:hAnsi="Calibri" w:cs="Calibri"/>
          <w:u w:val="single"/>
        </w:rPr>
        <w:t>at 7.</w:t>
      </w:r>
      <w:r w:rsidR="0036293E">
        <w:rPr>
          <w:rFonts w:ascii="Calibri" w:eastAsia="Calibri" w:hAnsi="Calibri" w:cs="Calibri"/>
          <w:u w:val="single"/>
        </w:rPr>
        <w:t>0</w:t>
      </w:r>
      <w:r w:rsidRPr="007A373A">
        <w:rPr>
          <w:rFonts w:ascii="Calibri" w:eastAsia="Calibri" w:hAnsi="Calibri" w:cs="Calibri"/>
          <w:u w:val="single"/>
        </w:rPr>
        <w:t xml:space="preserve">0pm </w:t>
      </w:r>
      <w:r w:rsidR="00B126EA" w:rsidRPr="007A373A">
        <w:rPr>
          <w:rFonts w:ascii="Calibri" w:eastAsia="Calibri" w:hAnsi="Calibri" w:cs="Calibri"/>
        </w:rPr>
        <w:t xml:space="preserve"> </w:t>
      </w:r>
    </w:p>
    <w:p w14:paraId="61EDA202" w14:textId="16EA2A6A" w:rsidR="00C877AB" w:rsidRPr="007A373A" w:rsidRDefault="00F604C7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>At:</w:t>
      </w:r>
      <w:r w:rsidR="00155EB6" w:rsidRPr="007A373A">
        <w:rPr>
          <w:rFonts w:ascii="Calibri" w:eastAsia="Calibri" w:hAnsi="Calibri" w:cs="Calibri"/>
        </w:rPr>
        <w:t xml:space="preserve"> </w:t>
      </w:r>
      <w:r w:rsidR="008121EA" w:rsidRPr="007A373A">
        <w:rPr>
          <w:rFonts w:ascii="Calibri" w:eastAsia="Calibri" w:hAnsi="Calibri" w:cs="Calibri"/>
        </w:rPr>
        <w:t>WI Hall, Hammerwich</w:t>
      </w:r>
    </w:p>
    <w:p w14:paraId="643744CE" w14:textId="0A3F2F1B" w:rsidR="008121EA" w:rsidRPr="00DF000A" w:rsidRDefault="008121EA" w:rsidP="00FF670E">
      <w:pPr>
        <w:pStyle w:val="ListParagraph"/>
        <w:spacing w:after="0" w:line="276" w:lineRule="auto"/>
        <w:rPr>
          <w:rFonts w:ascii="Calibri" w:eastAsia="Calibri" w:hAnsi="Calibri" w:cs="Calibri"/>
          <w:b/>
          <w:bCs/>
          <w:sz w:val="4"/>
          <w:szCs w:val="4"/>
        </w:rPr>
      </w:pPr>
    </w:p>
    <w:p w14:paraId="67E2E6E9" w14:textId="77777777" w:rsidR="004B6883" w:rsidRPr="002A5F48" w:rsidRDefault="004B6883" w:rsidP="00FF670E">
      <w:pPr>
        <w:pStyle w:val="ListParagraph"/>
        <w:spacing w:after="0" w:line="276" w:lineRule="auto"/>
        <w:rPr>
          <w:rFonts w:ascii="Calibri" w:eastAsia="Calibri" w:hAnsi="Calibri" w:cs="Calibri"/>
          <w:b/>
          <w:bCs/>
          <w:sz w:val="10"/>
          <w:szCs w:val="10"/>
        </w:rPr>
      </w:pPr>
    </w:p>
    <w:tbl>
      <w:tblPr>
        <w:tblW w:w="924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8636"/>
      </w:tblGrid>
      <w:tr w:rsidR="00554D6B" w:rsidRPr="007A373A" w14:paraId="785D04C0" w14:textId="77777777" w:rsidTr="0016014E">
        <w:trPr>
          <w:trHeight w:val="1"/>
        </w:trPr>
        <w:tc>
          <w:tcPr>
            <w:tcW w:w="9248" w:type="dxa"/>
            <w:gridSpan w:val="2"/>
            <w:shd w:val="clear" w:color="auto" w:fill="AEAAAA" w:themeFill="background2" w:themeFillShade="BF"/>
            <w:tcMar>
              <w:left w:w="108" w:type="dxa"/>
              <w:right w:w="108" w:type="dxa"/>
            </w:tcMar>
          </w:tcPr>
          <w:p w14:paraId="4B8D22FE" w14:textId="42732658" w:rsidR="008F1D7F" w:rsidRPr="007A373A" w:rsidRDefault="00F604C7" w:rsidP="00CB1F2D">
            <w:pPr>
              <w:tabs>
                <w:tab w:val="left" w:pos="6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AGENDA</w:t>
            </w:r>
          </w:p>
        </w:tc>
      </w:tr>
      <w:tr w:rsidR="00A13D09" w:rsidRPr="007A373A" w14:paraId="6164D735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83A639" w14:textId="7C562F83" w:rsidR="00A13D09" w:rsidRPr="007A373A" w:rsidRDefault="00A13D09" w:rsidP="00A13D0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150" w:right="-105" w:hanging="18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8CCB6D" w14:textId="77777777" w:rsidR="00A13D09" w:rsidRPr="007A373A" w:rsidRDefault="00A13D09" w:rsidP="00A13D0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Apologies for absence</w:t>
            </w:r>
          </w:p>
        </w:tc>
      </w:tr>
      <w:tr w:rsidR="00A13D09" w:rsidRPr="007A373A" w14:paraId="5F544501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A0F873" w14:textId="1FF339F1" w:rsidR="00A13D09" w:rsidRPr="007A373A" w:rsidRDefault="00A13D09" w:rsidP="00A13D0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6838B4" w14:textId="49D45A9B" w:rsidR="00A13D09" w:rsidRPr="007A373A" w:rsidRDefault="00A13D09" w:rsidP="00A13D0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Declaration of interest</w:t>
            </w:r>
          </w:p>
        </w:tc>
      </w:tr>
      <w:tr w:rsidR="0085359F" w:rsidRPr="007A373A" w14:paraId="3292E72D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FC1FA2" w14:textId="77777777" w:rsidR="0085359F" w:rsidRPr="007A373A" w:rsidRDefault="0085359F" w:rsidP="00A13D0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563098" w14:textId="56519ACA" w:rsidR="0085359F" w:rsidRDefault="0085359F" w:rsidP="00A13D0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A373A">
              <w:rPr>
                <w:rFonts w:ascii="Calibri" w:eastAsia="Calibri" w:hAnsi="Calibri" w:cs="Calibri"/>
                <w:color w:val="000000" w:themeColor="text1"/>
              </w:rPr>
              <w:t>Approval of Minutes of Meeting</w:t>
            </w:r>
            <w:r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Pr="007A373A">
              <w:rPr>
                <w:rFonts w:ascii="Calibri" w:eastAsia="Calibri" w:hAnsi="Calibri" w:cs="Calibri"/>
                <w:color w:val="000000" w:themeColor="text1"/>
              </w:rPr>
              <w:t xml:space="preserve"> held on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F91D51">
              <w:rPr>
                <w:rFonts w:ascii="Calibri" w:eastAsia="Calibri" w:hAnsi="Calibri" w:cs="Calibri"/>
                <w:color w:val="000000" w:themeColor="text1"/>
              </w:rPr>
              <w:t xml:space="preserve">20 March </w:t>
            </w:r>
            <w:r>
              <w:rPr>
                <w:rFonts w:ascii="Calibri" w:eastAsia="Calibri" w:hAnsi="Calibri" w:cs="Calibri"/>
                <w:color w:val="000000" w:themeColor="text1"/>
              </w:rPr>
              <w:t>2024</w:t>
            </w:r>
          </w:p>
        </w:tc>
      </w:tr>
      <w:tr w:rsidR="008059AA" w:rsidRPr="007A373A" w14:paraId="16032A6E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C2BC3A" w14:textId="77777777" w:rsidR="008059AA" w:rsidRPr="007A373A" w:rsidRDefault="008059AA" w:rsidP="00A13D0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BBBB0A" w14:textId="0D98EE8E" w:rsidR="008059AA" w:rsidRDefault="008059AA" w:rsidP="00A13D0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A373A">
              <w:rPr>
                <w:rFonts w:ascii="Calibri" w:eastAsia="Calibri" w:hAnsi="Calibri" w:cs="Calibri"/>
                <w:color w:val="000000" w:themeColor="text1"/>
              </w:rPr>
              <w:t>Matters arising</w:t>
            </w:r>
          </w:p>
        </w:tc>
      </w:tr>
      <w:tr w:rsidR="00D8126B" w:rsidRPr="007A373A" w14:paraId="3E15DFDA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899457" w14:textId="77777777" w:rsidR="00D8126B" w:rsidRPr="007A373A" w:rsidRDefault="00D8126B" w:rsidP="00A13D0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0CB202" w14:textId="5862FA9B" w:rsidR="00D8126B" w:rsidRPr="007A373A" w:rsidRDefault="00480A4D" w:rsidP="00A13D0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To fill vacancies on the council by co-option</w:t>
            </w:r>
          </w:p>
        </w:tc>
      </w:tr>
      <w:tr w:rsidR="00A13D09" w:rsidRPr="007A373A" w14:paraId="33781344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9E0018" w14:textId="77777777" w:rsidR="00A13D09" w:rsidRPr="007A373A" w:rsidRDefault="00A13D09" w:rsidP="00A13D0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765A6F" w14:textId="19979477" w:rsidR="00A13D09" w:rsidRPr="007A373A" w:rsidRDefault="00A13D09" w:rsidP="00A13D0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B6958">
              <w:rPr>
                <w:rFonts w:ascii="Calibri" w:eastAsia="Calibri" w:hAnsi="Calibri" w:cs="Calibri"/>
              </w:rPr>
              <w:t>Chairman’s Announcements</w:t>
            </w:r>
          </w:p>
        </w:tc>
      </w:tr>
      <w:tr w:rsidR="00A13D09" w:rsidRPr="007A373A" w14:paraId="01058DCC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6019EC" w14:textId="77777777" w:rsidR="00A13D09" w:rsidRPr="007A373A" w:rsidRDefault="00A13D09" w:rsidP="00A13D0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CF192D" w14:textId="67274FC7" w:rsidR="00A13D09" w:rsidRPr="007A373A" w:rsidRDefault="00A13D09" w:rsidP="00A13D0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B6958">
              <w:rPr>
                <w:rFonts w:ascii="Calibri" w:eastAsia="Calibri" w:hAnsi="Calibri" w:cs="Calibri"/>
              </w:rPr>
              <w:t>County/District/Police Reports (if present)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13D09" w:rsidRPr="007A373A" w14:paraId="5A9BC786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CFC3B6" w14:textId="77777777" w:rsidR="00A13D09" w:rsidRPr="007A373A" w:rsidRDefault="00A13D09" w:rsidP="00A13D09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91C153" w14:textId="77777777" w:rsidR="00A13D09" w:rsidRPr="00E21635" w:rsidRDefault="00A13D09" w:rsidP="00A13D09">
            <w:pPr>
              <w:spacing w:after="0" w:line="240" w:lineRule="auto"/>
              <w:rPr>
                <w:rFonts w:eastAsia="Calibri" w:cstheme="minorHAnsi"/>
              </w:rPr>
            </w:pPr>
            <w:r w:rsidRPr="00E21635">
              <w:rPr>
                <w:rFonts w:eastAsia="Calibri" w:cstheme="minorHAnsi"/>
              </w:rPr>
              <w:t>Planning Applications</w:t>
            </w:r>
          </w:p>
          <w:p w14:paraId="63B25262" w14:textId="7B3802B9" w:rsidR="00A13D09" w:rsidRDefault="00A13D09" w:rsidP="00A13D09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The </w:t>
            </w:r>
            <w:r w:rsidRPr="00E21635">
              <w:rPr>
                <w:rFonts w:eastAsia="Calibri" w:cstheme="minorHAnsi"/>
              </w:rPr>
              <w:t>Council will review Planning Applications received since the last meeting. Items received after the agenda has been published may also be considered.</w:t>
            </w:r>
          </w:p>
          <w:p w14:paraId="6CC5CF7F" w14:textId="391A16BE" w:rsidR="0085359F" w:rsidRPr="004400C1" w:rsidRDefault="00E653B2" w:rsidP="0085359F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E653B2">
              <w:rPr>
                <w:rFonts w:ascii="Calibri" w:eastAsia="Calibri" w:hAnsi="Calibri" w:cs="Calibri"/>
              </w:rPr>
              <w:t>24/00323/FUH</w:t>
            </w:r>
            <w:r>
              <w:rPr>
                <w:rFonts w:ascii="Calibri" w:eastAsia="Calibri" w:hAnsi="Calibri" w:cs="Calibri"/>
              </w:rPr>
              <w:t xml:space="preserve"> - </w:t>
            </w:r>
            <w:r w:rsidR="009D0155" w:rsidRPr="009D0155">
              <w:rPr>
                <w:rFonts w:ascii="Calibri" w:eastAsia="Calibri" w:hAnsi="Calibri" w:cs="Calibri"/>
              </w:rPr>
              <w:t>10 Blackthorne Avenue, Burntwood</w:t>
            </w:r>
          </w:p>
          <w:p w14:paraId="56E5E329" w14:textId="645D16BF" w:rsidR="004400C1" w:rsidRDefault="009D0155" w:rsidP="0040392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9D0155">
              <w:rPr>
                <w:rFonts w:ascii="Calibri" w:eastAsia="Calibri" w:hAnsi="Calibri" w:cs="Calibri"/>
              </w:rPr>
              <w:t>24/00313/FUH</w:t>
            </w:r>
            <w:r>
              <w:rPr>
                <w:rFonts w:ascii="Calibri" w:eastAsia="Calibri" w:hAnsi="Calibri" w:cs="Calibri"/>
              </w:rPr>
              <w:t xml:space="preserve"> - </w:t>
            </w:r>
            <w:r w:rsidR="00441FEA" w:rsidRPr="00441FEA">
              <w:rPr>
                <w:rFonts w:ascii="Calibri" w:eastAsia="Calibri" w:hAnsi="Calibri" w:cs="Calibri"/>
              </w:rPr>
              <w:t>152 Overton Lane</w:t>
            </w:r>
          </w:p>
          <w:p w14:paraId="4BA3D552" w14:textId="77777777" w:rsidR="00441FEA" w:rsidRDefault="00441FEA" w:rsidP="0040392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441FEA">
              <w:rPr>
                <w:rFonts w:ascii="Calibri" w:eastAsia="Calibri" w:hAnsi="Calibri" w:cs="Calibri"/>
              </w:rPr>
              <w:t>24/00359/COU</w:t>
            </w:r>
            <w:r>
              <w:rPr>
                <w:rFonts w:ascii="Calibri" w:eastAsia="Calibri" w:hAnsi="Calibri" w:cs="Calibri"/>
              </w:rPr>
              <w:t xml:space="preserve"> &amp; </w:t>
            </w:r>
            <w:r w:rsidRPr="00441FEA">
              <w:rPr>
                <w:rFonts w:ascii="Calibri" w:eastAsia="Calibri" w:hAnsi="Calibri" w:cs="Calibri"/>
              </w:rPr>
              <w:t>24/00360/ADV</w:t>
            </w:r>
            <w:r>
              <w:rPr>
                <w:rFonts w:ascii="Calibri" w:eastAsia="Calibri" w:hAnsi="Calibri" w:cs="Calibri"/>
              </w:rPr>
              <w:t xml:space="preserve"> - </w:t>
            </w:r>
            <w:r w:rsidRPr="00441FEA">
              <w:rPr>
                <w:rFonts w:ascii="Calibri" w:eastAsia="Calibri" w:hAnsi="Calibri" w:cs="Calibri"/>
              </w:rPr>
              <w:t xml:space="preserve">Former Arnold Clark Automobiles Ltd, Walsall </w:t>
            </w:r>
            <w:r>
              <w:rPr>
                <w:rFonts w:ascii="Calibri" w:eastAsia="Calibri" w:hAnsi="Calibri" w:cs="Calibri"/>
              </w:rPr>
              <w:t>Rd</w:t>
            </w:r>
          </w:p>
          <w:p w14:paraId="5626442C" w14:textId="77777777" w:rsidR="007E2D00" w:rsidRDefault="007E2D00" w:rsidP="0040392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7E2D00">
              <w:rPr>
                <w:rFonts w:ascii="Calibri" w:eastAsia="Calibri" w:hAnsi="Calibri" w:cs="Calibri"/>
              </w:rPr>
              <w:t>24/00368/FUL - (Section 73)</w:t>
            </w:r>
            <w:r>
              <w:rPr>
                <w:rFonts w:ascii="Calibri" w:eastAsia="Calibri" w:hAnsi="Calibri" w:cs="Calibri"/>
              </w:rPr>
              <w:t xml:space="preserve"> - </w:t>
            </w:r>
            <w:r w:rsidRPr="007E2D00">
              <w:rPr>
                <w:rFonts w:ascii="Calibri" w:eastAsia="Calibri" w:hAnsi="Calibri" w:cs="Calibri"/>
              </w:rPr>
              <w:t>High Ash Grange, Meerash Lane</w:t>
            </w:r>
          </w:p>
          <w:p w14:paraId="0E93E3EE" w14:textId="25F8A840" w:rsidR="00202932" w:rsidRPr="004400C1" w:rsidRDefault="00202932" w:rsidP="0040392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202932">
              <w:rPr>
                <w:rFonts w:ascii="Calibri" w:eastAsia="Calibri" w:hAnsi="Calibri" w:cs="Calibri"/>
              </w:rPr>
              <w:t>24/00387/FUL</w:t>
            </w:r>
            <w:r>
              <w:rPr>
                <w:rFonts w:ascii="Calibri" w:eastAsia="Calibri" w:hAnsi="Calibri" w:cs="Calibri"/>
              </w:rPr>
              <w:t xml:space="preserve"> - </w:t>
            </w:r>
            <w:r w:rsidRPr="00202932">
              <w:rPr>
                <w:rFonts w:ascii="Calibri" w:eastAsia="Calibri" w:hAnsi="Calibri" w:cs="Calibri"/>
              </w:rPr>
              <w:t>Warren House Veterinary Centre, Lichfield Road, Brownhills</w:t>
            </w:r>
          </w:p>
        </w:tc>
      </w:tr>
      <w:tr w:rsidR="00A13D09" w:rsidRPr="007A373A" w14:paraId="37343142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B3D4FC" w14:textId="77777777" w:rsidR="00A13D09" w:rsidRPr="007A373A" w:rsidRDefault="00A13D09" w:rsidP="00A13D0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1599C8" w14:textId="77777777" w:rsidR="00A13D09" w:rsidRDefault="00A13D09" w:rsidP="00A13D0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B6958">
              <w:rPr>
                <w:rFonts w:ascii="Calibri" w:eastAsia="Calibri" w:hAnsi="Calibri" w:cs="Calibri"/>
              </w:rPr>
              <w:t>Speedwatch</w:t>
            </w:r>
          </w:p>
          <w:p w14:paraId="3AD8AE37" w14:textId="77777777" w:rsidR="00A13D09" w:rsidRDefault="00A13D09" w:rsidP="00A13D0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30mph repeater signs meeting on Hospital Road</w:t>
            </w:r>
          </w:p>
          <w:p w14:paraId="1AFEACB4" w14:textId="18ECD7FC" w:rsidR="009C23C7" w:rsidRPr="009C23C7" w:rsidRDefault="00F50C67" w:rsidP="009C23C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SID damage by storm and repair</w:t>
            </w:r>
          </w:p>
        </w:tc>
      </w:tr>
      <w:tr w:rsidR="00A13D09" w:rsidRPr="007A373A" w14:paraId="1E83945E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7DE59B" w14:textId="77777777" w:rsidR="00A13D09" w:rsidRPr="007A373A" w:rsidRDefault="00A13D09" w:rsidP="00A13D0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6FA0E0" w14:textId="694ED201" w:rsidR="00A13D09" w:rsidRDefault="00A13D09" w:rsidP="00A13D09">
            <w:pPr>
              <w:spacing w:after="0" w:line="240" w:lineRule="auto"/>
              <w:rPr>
                <w:rFonts w:ascii="Calibri" w:hAnsi="Calibri" w:cs="Calibri"/>
                <w:shd w:val="clear" w:color="auto" w:fill="FFFFFF"/>
              </w:rPr>
            </w:pPr>
            <w:r w:rsidRPr="00DB6958">
              <w:rPr>
                <w:rFonts w:ascii="Calibri" w:hAnsi="Calibri" w:cs="Calibri"/>
                <w:shd w:val="clear" w:color="auto" w:fill="FFFFFF"/>
              </w:rPr>
              <w:t>Highways and Footpaths</w:t>
            </w:r>
          </w:p>
          <w:p w14:paraId="03941ADD" w14:textId="369E405C" w:rsidR="00980D87" w:rsidRDefault="00CB08DD" w:rsidP="00FD144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To receive update on i</w:t>
            </w:r>
            <w:r w:rsidR="0079350E">
              <w:rPr>
                <w:rFonts w:ascii="Calibri" w:hAnsi="Calibri" w:cs="Calibri"/>
                <w:shd w:val="clear" w:color="auto" w:fill="FFFFFF"/>
              </w:rPr>
              <w:t>nstallation of depth gauge</w:t>
            </w:r>
            <w:r w:rsidR="00911168">
              <w:rPr>
                <w:rFonts w:ascii="Calibri" w:hAnsi="Calibri" w:cs="Calibri"/>
                <w:shd w:val="clear" w:color="auto" w:fill="FFFFFF"/>
              </w:rPr>
              <w:t xml:space="preserve"> at </w:t>
            </w:r>
            <w:r w:rsidR="00AC2363">
              <w:rPr>
                <w:rFonts w:ascii="Calibri" w:hAnsi="Calibri" w:cs="Calibri"/>
                <w:shd w:val="clear" w:color="auto" w:fill="FFFFFF"/>
              </w:rPr>
              <w:t xml:space="preserve">the bridge on </w:t>
            </w:r>
            <w:r w:rsidR="00911168">
              <w:rPr>
                <w:rFonts w:ascii="Calibri" w:hAnsi="Calibri" w:cs="Calibri"/>
                <w:shd w:val="clear" w:color="auto" w:fill="FFFFFF"/>
              </w:rPr>
              <w:t>Hall Lane</w:t>
            </w:r>
          </w:p>
          <w:p w14:paraId="02DE2023" w14:textId="28F74CC4" w:rsidR="00E606B0" w:rsidRPr="00FD144E" w:rsidRDefault="00E606B0" w:rsidP="00FD144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Meerash Lane flooding</w:t>
            </w:r>
          </w:p>
        </w:tc>
      </w:tr>
      <w:tr w:rsidR="00A13D09" w:rsidRPr="007A373A" w14:paraId="6E7D189E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0FAA2C" w14:textId="66FEB02E" w:rsidR="00A13D09" w:rsidRPr="007A373A" w:rsidRDefault="00A13D09" w:rsidP="00A13D0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7E5162" w14:textId="77777777" w:rsidR="00A13D09" w:rsidRPr="00DB6958" w:rsidRDefault="00A13D09" w:rsidP="00A13D0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B6958">
              <w:rPr>
                <w:rFonts w:ascii="Calibri" w:eastAsia="Calibri" w:hAnsi="Calibri" w:cs="Calibri"/>
              </w:rPr>
              <w:t>Parks and Open Spaces</w:t>
            </w:r>
          </w:p>
          <w:p w14:paraId="49C132B4" w14:textId="77777777" w:rsidR="00A13D09" w:rsidRDefault="00A13D09" w:rsidP="00A13D09">
            <w:pPr>
              <w:pStyle w:val="ListParagraph"/>
              <w:numPr>
                <w:ilvl w:val="0"/>
                <w:numId w:val="38"/>
              </w:numPr>
              <w:tabs>
                <w:tab w:val="left" w:pos="8222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Oakfield Park new equipment</w:t>
            </w:r>
          </w:p>
          <w:p w14:paraId="5D0045A8" w14:textId="59513F1B" w:rsidR="00B57898" w:rsidRPr="00ED7ADA" w:rsidRDefault="00A13D09" w:rsidP="00ED7ADA">
            <w:pPr>
              <w:pStyle w:val="ListParagraph"/>
              <w:numPr>
                <w:ilvl w:val="0"/>
                <w:numId w:val="38"/>
              </w:numPr>
              <w:tabs>
                <w:tab w:val="left" w:pos="8222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Disclaimers to footpath near Ridgeway School / Oakfield Park</w:t>
            </w:r>
          </w:p>
        </w:tc>
      </w:tr>
      <w:tr w:rsidR="00B33A59" w:rsidRPr="007A373A" w14:paraId="72D715E6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1E882E" w14:textId="77777777" w:rsidR="00B33A59" w:rsidRPr="007A373A" w:rsidRDefault="00B33A59" w:rsidP="00B33A59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5B2CEC" w14:textId="14C605A9" w:rsidR="00376E7F" w:rsidRPr="00510B5C" w:rsidRDefault="00726D99" w:rsidP="00510B5C">
            <w:pPr>
              <w:tabs>
                <w:tab w:val="left" w:pos="8222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Moving </w:t>
            </w:r>
            <w:r w:rsidR="00FC6302">
              <w:rPr>
                <w:rFonts w:ascii="Calibri" w:eastAsia="Calibri" w:hAnsi="Calibri" w:cs="Calibri"/>
              </w:rPr>
              <w:t>C</w:t>
            </w:r>
            <w:r w:rsidR="00232FC7">
              <w:rPr>
                <w:rFonts w:ascii="Calibri" w:eastAsia="Calibri" w:hAnsi="Calibri" w:cs="Calibri"/>
              </w:rPr>
              <w:t>ouncil related email</w:t>
            </w:r>
            <w:r w:rsidR="002B71DA">
              <w:rPr>
                <w:rFonts w:ascii="Calibri" w:eastAsia="Calibri" w:hAnsi="Calibri" w:cs="Calibri"/>
              </w:rPr>
              <w:t>s</w:t>
            </w:r>
            <w:r w:rsidR="00232FC7">
              <w:rPr>
                <w:rFonts w:ascii="Calibri" w:eastAsia="Calibri" w:hAnsi="Calibri" w:cs="Calibri"/>
              </w:rPr>
              <w:t xml:space="preserve"> </w:t>
            </w:r>
            <w:r w:rsidR="00B33A59">
              <w:rPr>
                <w:rFonts w:ascii="Calibri" w:eastAsia="Calibri" w:hAnsi="Calibri" w:cs="Calibri"/>
              </w:rPr>
              <w:t>and website</w:t>
            </w:r>
            <w:r w:rsidR="002F2EE6">
              <w:rPr>
                <w:rFonts w:ascii="Calibri" w:eastAsia="Calibri" w:hAnsi="Calibri" w:cs="Calibri"/>
              </w:rPr>
              <w:t xml:space="preserve"> </w:t>
            </w:r>
            <w:r w:rsidR="00B33A59">
              <w:rPr>
                <w:rFonts w:ascii="Calibri" w:eastAsia="Calibri" w:hAnsi="Calibri" w:cs="Calibri"/>
              </w:rPr>
              <w:t>to gov.uk domain</w:t>
            </w:r>
            <w:r w:rsidR="00DF36B2">
              <w:rPr>
                <w:rFonts w:ascii="Calibri" w:eastAsia="Calibri" w:hAnsi="Calibri" w:cs="Calibri"/>
              </w:rPr>
              <w:t xml:space="preserve">, and </w:t>
            </w:r>
            <w:r w:rsidR="00A263D9">
              <w:rPr>
                <w:rFonts w:ascii="Calibri" w:eastAsia="Calibri" w:hAnsi="Calibri" w:cs="Calibri"/>
              </w:rPr>
              <w:t>website update</w:t>
            </w:r>
            <w:r w:rsidR="00DF36B2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51C07" w:rsidRPr="007A373A" w14:paraId="06A7EF8B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A297F0" w14:textId="77777777" w:rsidR="00F51C07" w:rsidRPr="007A373A" w:rsidRDefault="00F51C07" w:rsidP="00B33A59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ABC4C2" w14:textId="58D99A03" w:rsidR="00F51C07" w:rsidRDefault="00726D99" w:rsidP="00FC5FA4">
            <w:pPr>
              <w:tabs>
                <w:tab w:val="left" w:pos="8222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="00C83487">
              <w:rPr>
                <w:rFonts w:ascii="Calibri" w:eastAsia="Calibri" w:hAnsi="Calibri" w:cs="Calibri"/>
              </w:rPr>
              <w:t>pdate on churchyard transfer</w:t>
            </w:r>
          </w:p>
        </w:tc>
      </w:tr>
      <w:tr w:rsidR="00C83487" w:rsidRPr="007A373A" w14:paraId="5B42FBB9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A4288A" w14:textId="77777777" w:rsidR="00C83487" w:rsidRPr="007A373A" w:rsidRDefault="00C83487" w:rsidP="00B33A59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B40C27" w14:textId="2EF63BEF" w:rsidR="00C83487" w:rsidRDefault="004B295A" w:rsidP="00FC5FA4">
            <w:pPr>
              <w:tabs>
                <w:tab w:val="left" w:pos="8222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Neighbourhood Plan update</w:t>
            </w:r>
          </w:p>
        </w:tc>
      </w:tr>
      <w:tr w:rsidR="00B33A59" w:rsidRPr="007A373A" w14:paraId="2509971B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FF9C6B" w14:textId="77777777" w:rsidR="00B33A59" w:rsidRPr="007A373A" w:rsidRDefault="00B33A59" w:rsidP="00B33A59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209BE6" w14:textId="6033201D" w:rsidR="001E33EA" w:rsidRPr="00FC5FA4" w:rsidRDefault="00726D99" w:rsidP="00FC5FA4">
            <w:pPr>
              <w:tabs>
                <w:tab w:val="left" w:pos="8222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 w:rsidR="006154A4">
              <w:rPr>
                <w:rFonts w:ascii="Calibri" w:eastAsia="Calibri" w:hAnsi="Calibri" w:cs="Calibri"/>
              </w:rPr>
              <w:t>rant application from Hammerwich Gardening Guild</w:t>
            </w:r>
          </w:p>
        </w:tc>
      </w:tr>
      <w:tr w:rsidR="006154A4" w:rsidRPr="007A373A" w14:paraId="2F0775E6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3793A3" w14:textId="77777777" w:rsidR="006154A4" w:rsidRPr="007A373A" w:rsidRDefault="006154A4" w:rsidP="00B33A59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27C6EE" w14:textId="2463DE24" w:rsidR="006154A4" w:rsidRPr="00DB6958" w:rsidRDefault="00B82EBD" w:rsidP="00B33A59">
            <w:pPr>
              <w:tabs>
                <w:tab w:val="left" w:pos="8222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Best Kept Village Competition</w:t>
            </w:r>
          </w:p>
        </w:tc>
      </w:tr>
      <w:tr w:rsidR="00B33A59" w:rsidRPr="007A373A" w14:paraId="5F4D1C48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68860B" w14:textId="77777777" w:rsidR="00B33A59" w:rsidRPr="007A373A" w:rsidRDefault="00B33A59" w:rsidP="00B33A59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EB2DE9" w14:textId="7DD279FF" w:rsidR="00B33A59" w:rsidRPr="00584EC2" w:rsidRDefault="00B33A59" w:rsidP="00B33A59">
            <w:pPr>
              <w:tabs>
                <w:tab w:val="left" w:pos="8222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 w:rsidRPr="00DB6958">
              <w:rPr>
                <w:rFonts w:ascii="Calibri" w:eastAsia="Calibri" w:hAnsi="Calibri" w:cs="Calibri"/>
              </w:rPr>
              <w:t>Correspondence Received and Sent</w:t>
            </w:r>
          </w:p>
        </w:tc>
      </w:tr>
      <w:tr w:rsidR="00B33A59" w:rsidRPr="007A373A" w14:paraId="7AFC457D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675CC5" w14:textId="77777777" w:rsidR="00B33A59" w:rsidRPr="007A373A" w:rsidRDefault="00B33A59" w:rsidP="00B33A59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BA2C70" w14:textId="78657F01" w:rsidR="00B33A59" w:rsidRPr="007A373A" w:rsidRDefault="00B33A59" w:rsidP="00B33A5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Accounts for payment</w:t>
            </w:r>
          </w:p>
          <w:p w14:paraId="065EB96D" w14:textId="6B47CACF" w:rsidR="00B33A59" w:rsidRPr="00DB6958" w:rsidRDefault="00B33A59" w:rsidP="00B33A59">
            <w:pPr>
              <w:tabs>
                <w:tab w:val="left" w:pos="8222"/>
              </w:tabs>
              <w:spacing w:after="0" w:line="276" w:lineRule="auto"/>
              <w:rPr>
                <w:rFonts w:cstheme="minorHAnsi"/>
                <w:color w:val="000000" w:themeColor="text1"/>
              </w:rPr>
            </w:pPr>
            <w:r w:rsidRPr="007A373A">
              <w:rPr>
                <w:rFonts w:ascii="Calibri" w:eastAsia="Calibri" w:hAnsi="Calibri" w:cs="Calibri"/>
              </w:rPr>
              <w:t>A report detailing accounts for payment will be circulated at the meeting.</w:t>
            </w:r>
          </w:p>
        </w:tc>
      </w:tr>
      <w:tr w:rsidR="00B33A59" w:rsidRPr="007A373A" w14:paraId="70183687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3998D3" w14:textId="77777777" w:rsidR="00B33A59" w:rsidRPr="007A373A" w:rsidRDefault="00B33A59" w:rsidP="00B33A59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A892E5" w14:textId="03B61299" w:rsidR="00B33A59" w:rsidRPr="007A373A" w:rsidRDefault="00B33A59" w:rsidP="00B33A59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Public Participation</w:t>
            </w:r>
          </w:p>
        </w:tc>
      </w:tr>
      <w:tr w:rsidR="00B33A59" w:rsidRPr="007A373A" w14:paraId="1D0962B2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CF319A" w14:textId="77777777" w:rsidR="00B33A59" w:rsidRPr="007A373A" w:rsidRDefault="00B33A59" w:rsidP="00B33A59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AECD5F" w14:textId="02A41645" w:rsidR="00B33A59" w:rsidRPr="007A373A" w:rsidRDefault="00B33A59" w:rsidP="00B33A59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Items for discussion at future meetings</w:t>
            </w:r>
          </w:p>
        </w:tc>
      </w:tr>
      <w:tr w:rsidR="00B33A59" w:rsidRPr="007A373A" w14:paraId="4127ADC5" w14:textId="77777777" w:rsidTr="00407110">
        <w:trPr>
          <w:trHeight w:val="321"/>
        </w:trPr>
        <w:tc>
          <w:tcPr>
            <w:tcW w:w="9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</w:tcPr>
          <w:p w14:paraId="45AE0CA3" w14:textId="0F92CC54" w:rsidR="00B33A59" w:rsidRPr="007A373A" w:rsidRDefault="00B33A59" w:rsidP="00B33A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 xml:space="preserve">Date of next meeting: </w:t>
            </w:r>
            <w:r w:rsidR="00403927">
              <w:rPr>
                <w:rFonts w:ascii="Calibri" w:eastAsia="Calibri" w:hAnsi="Calibri" w:cs="Calibri"/>
              </w:rPr>
              <w:t>1</w:t>
            </w:r>
            <w:r w:rsidR="00F91D51">
              <w:rPr>
                <w:rFonts w:ascii="Calibri" w:eastAsia="Calibri" w:hAnsi="Calibri" w:cs="Calibri"/>
              </w:rPr>
              <w:t>5</w:t>
            </w:r>
            <w:r w:rsidR="00403927">
              <w:rPr>
                <w:rFonts w:ascii="Calibri" w:eastAsia="Calibri" w:hAnsi="Calibri" w:cs="Calibri"/>
              </w:rPr>
              <w:t xml:space="preserve"> </w:t>
            </w:r>
            <w:r w:rsidR="00F91D51">
              <w:rPr>
                <w:rFonts w:ascii="Calibri" w:eastAsia="Calibri" w:hAnsi="Calibri" w:cs="Calibri"/>
              </w:rPr>
              <w:t xml:space="preserve">May </w:t>
            </w:r>
            <w:r>
              <w:rPr>
                <w:rFonts w:ascii="Calibri" w:eastAsia="Calibri" w:hAnsi="Calibri" w:cs="Calibri"/>
              </w:rPr>
              <w:t>2024</w:t>
            </w:r>
          </w:p>
        </w:tc>
      </w:tr>
    </w:tbl>
    <w:p w14:paraId="29B1C705" w14:textId="77777777" w:rsidR="004158F4" w:rsidRDefault="004158F4" w:rsidP="00DF000A">
      <w:pPr>
        <w:rPr>
          <w:rFonts w:ascii="Calibri" w:eastAsia="Calibri" w:hAnsi="Calibri" w:cs="Calibri"/>
        </w:rPr>
      </w:pPr>
    </w:p>
    <w:sectPr w:rsidR="004158F4" w:rsidSect="00CD62BF">
      <w:pgSz w:w="12240" w:h="15840"/>
      <w:pgMar w:top="426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93008" w14:textId="77777777" w:rsidR="00CD62BF" w:rsidRDefault="00CD62BF" w:rsidP="00012F35">
      <w:pPr>
        <w:spacing w:after="0" w:line="240" w:lineRule="auto"/>
      </w:pPr>
      <w:r>
        <w:separator/>
      </w:r>
    </w:p>
  </w:endnote>
  <w:endnote w:type="continuationSeparator" w:id="0">
    <w:p w14:paraId="61F91EDA" w14:textId="77777777" w:rsidR="00CD62BF" w:rsidRDefault="00CD62BF" w:rsidP="0001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77503" w14:textId="77777777" w:rsidR="00CD62BF" w:rsidRDefault="00CD62BF" w:rsidP="00012F35">
      <w:pPr>
        <w:spacing w:after="0" w:line="240" w:lineRule="auto"/>
      </w:pPr>
      <w:r>
        <w:separator/>
      </w:r>
    </w:p>
  </w:footnote>
  <w:footnote w:type="continuationSeparator" w:id="0">
    <w:p w14:paraId="4C8D6FA6" w14:textId="77777777" w:rsidR="00CD62BF" w:rsidRDefault="00CD62BF" w:rsidP="00012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1B2"/>
    <w:multiLevelType w:val="hybridMultilevel"/>
    <w:tmpl w:val="3B8E1C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3C24F36"/>
    <w:multiLevelType w:val="hybridMultilevel"/>
    <w:tmpl w:val="D324A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84E63"/>
    <w:multiLevelType w:val="hybridMultilevel"/>
    <w:tmpl w:val="0840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60C38"/>
    <w:multiLevelType w:val="hybridMultilevel"/>
    <w:tmpl w:val="C2D4C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258D9"/>
    <w:multiLevelType w:val="hybridMultilevel"/>
    <w:tmpl w:val="A866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227A8"/>
    <w:multiLevelType w:val="hybridMultilevel"/>
    <w:tmpl w:val="A1C23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C210B"/>
    <w:multiLevelType w:val="hybridMultilevel"/>
    <w:tmpl w:val="C0065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E0802"/>
    <w:multiLevelType w:val="hybridMultilevel"/>
    <w:tmpl w:val="33547E10"/>
    <w:lvl w:ilvl="0" w:tplc="F544F9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933B5"/>
    <w:multiLevelType w:val="hybridMultilevel"/>
    <w:tmpl w:val="B37E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33124"/>
    <w:multiLevelType w:val="hybridMultilevel"/>
    <w:tmpl w:val="2E04DE94"/>
    <w:lvl w:ilvl="0" w:tplc="194CD3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60C47"/>
    <w:multiLevelType w:val="hybridMultilevel"/>
    <w:tmpl w:val="636A5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755CE"/>
    <w:multiLevelType w:val="hybridMultilevel"/>
    <w:tmpl w:val="106EB098"/>
    <w:lvl w:ilvl="0" w:tplc="CCC2A6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35C17"/>
    <w:multiLevelType w:val="hybridMultilevel"/>
    <w:tmpl w:val="6076E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95CCB"/>
    <w:multiLevelType w:val="hybridMultilevel"/>
    <w:tmpl w:val="42505BC0"/>
    <w:lvl w:ilvl="0" w:tplc="029469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E28A5"/>
    <w:multiLevelType w:val="hybridMultilevel"/>
    <w:tmpl w:val="028E4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751C5"/>
    <w:multiLevelType w:val="hybridMultilevel"/>
    <w:tmpl w:val="A9E8BDB2"/>
    <w:lvl w:ilvl="0" w:tplc="0688D0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B2FAB"/>
    <w:multiLevelType w:val="hybridMultilevel"/>
    <w:tmpl w:val="D6CCDD7A"/>
    <w:lvl w:ilvl="0" w:tplc="F258B1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26317"/>
    <w:multiLevelType w:val="hybridMultilevel"/>
    <w:tmpl w:val="0BD2E726"/>
    <w:lvl w:ilvl="0" w:tplc="01BCFAF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347BB"/>
    <w:multiLevelType w:val="hybridMultilevel"/>
    <w:tmpl w:val="34EE0C28"/>
    <w:lvl w:ilvl="0" w:tplc="31FE4C4A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B16D2A"/>
    <w:multiLevelType w:val="hybridMultilevel"/>
    <w:tmpl w:val="B7B62F6C"/>
    <w:lvl w:ilvl="0" w:tplc="08CE1A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51524"/>
    <w:multiLevelType w:val="hybridMultilevel"/>
    <w:tmpl w:val="56C2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F3AFD"/>
    <w:multiLevelType w:val="hybridMultilevel"/>
    <w:tmpl w:val="41D028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75718"/>
    <w:multiLevelType w:val="hybridMultilevel"/>
    <w:tmpl w:val="603C4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E06192"/>
    <w:multiLevelType w:val="hybridMultilevel"/>
    <w:tmpl w:val="F5240F00"/>
    <w:lvl w:ilvl="0" w:tplc="0808995C">
      <w:numFmt w:val="bullet"/>
      <w:lvlText w:val="-"/>
      <w:lvlJc w:val="left"/>
      <w:pPr>
        <w:ind w:left="720" w:hanging="360"/>
      </w:pPr>
      <w:rPr>
        <w:rFonts w:ascii="Roboto" w:eastAsiaTheme="minorEastAsia" w:hAnsi="Roboto" w:cstheme="minorBidi" w:hint="default"/>
        <w:color w:val="222222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74BC7"/>
    <w:multiLevelType w:val="hybridMultilevel"/>
    <w:tmpl w:val="52B68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63221"/>
    <w:multiLevelType w:val="hybridMultilevel"/>
    <w:tmpl w:val="0F463F5A"/>
    <w:lvl w:ilvl="0" w:tplc="1A6E50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67EB6"/>
    <w:multiLevelType w:val="hybridMultilevel"/>
    <w:tmpl w:val="BC244F34"/>
    <w:lvl w:ilvl="0" w:tplc="B1F244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2775C1"/>
    <w:multiLevelType w:val="hybridMultilevel"/>
    <w:tmpl w:val="7322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218D0"/>
    <w:multiLevelType w:val="hybridMultilevel"/>
    <w:tmpl w:val="0338CD80"/>
    <w:lvl w:ilvl="0" w:tplc="BED205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C1E5A"/>
    <w:multiLevelType w:val="hybridMultilevel"/>
    <w:tmpl w:val="13E6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4388C"/>
    <w:multiLevelType w:val="hybridMultilevel"/>
    <w:tmpl w:val="3ED6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3A1508"/>
    <w:multiLevelType w:val="hybridMultilevel"/>
    <w:tmpl w:val="E632C3D4"/>
    <w:lvl w:ilvl="0" w:tplc="2C96FA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D63A4D"/>
    <w:multiLevelType w:val="hybridMultilevel"/>
    <w:tmpl w:val="93989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FF6B30"/>
    <w:multiLevelType w:val="hybridMultilevel"/>
    <w:tmpl w:val="FD82FC48"/>
    <w:lvl w:ilvl="0" w:tplc="D95C24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791AEF"/>
    <w:multiLevelType w:val="hybridMultilevel"/>
    <w:tmpl w:val="F4A4F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206D2"/>
    <w:multiLevelType w:val="hybridMultilevel"/>
    <w:tmpl w:val="B12C76E2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8717B0"/>
    <w:multiLevelType w:val="hybridMultilevel"/>
    <w:tmpl w:val="BB58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D91744"/>
    <w:multiLevelType w:val="hybridMultilevel"/>
    <w:tmpl w:val="D0B410A4"/>
    <w:lvl w:ilvl="0" w:tplc="7D28C876">
      <w:numFmt w:val="bullet"/>
      <w:lvlText w:val="-"/>
      <w:lvlJc w:val="left"/>
      <w:pPr>
        <w:ind w:left="720" w:hanging="360"/>
      </w:pPr>
      <w:rPr>
        <w:rFonts w:ascii="Roboto" w:eastAsiaTheme="minorEastAsia" w:hAnsi="Robo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BE5E10"/>
    <w:multiLevelType w:val="hybridMultilevel"/>
    <w:tmpl w:val="9A94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9B6660"/>
    <w:multiLevelType w:val="hybridMultilevel"/>
    <w:tmpl w:val="90CE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AC0B6C"/>
    <w:multiLevelType w:val="hybridMultilevel"/>
    <w:tmpl w:val="B0A88F30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1" w15:restartNumberingAfterBreak="0">
    <w:nsid w:val="730E3C11"/>
    <w:multiLevelType w:val="hybridMultilevel"/>
    <w:tmpl w:val="67BC2F78"/>
    <w:lvl w:ilvl="0" w:tplc="CBB8EB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103E3"/>
    <w:multiLevelType w:val="hybridMultilevel"/>
    <w:tmpl w:val="0ADC03E8"/>
    <w:lvl w:ilvl="0" w:tplc="716010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825DE2"/>
    <w:multiLevelType w:val="hybridMultilevel"/>
    <w:tmpl w:val="21CE268C"/>
    <w:lvl w:ilvl="0" w:tplc="C8921B3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A22041"/>
    <w:multiLevelType w:val="hybridMultilevel"/>
    <w:tmpl w:val="27A8A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B52C7E"/>
    <w:multiLevelType w:val="hybridMultilevel"/>
    <w:tmpl w:val="C2A6F2EA"/>
    <w:lvl w:ilvl="0" w:tplc="6EB8F2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F579CA"/>
    <w:multiLevelType w:val="hybridMultilevel"/>
    <w:tmpl w:val="994C944E"/>
    <w:lvl w:ilvl="0" w:tplc="3E709B3A">
      <w:numFmt w:val="bullet"/>
      <w:lvlText w:val="-"/>
      <w:lvlJc w:val="left"/>
      <w:pPr>
        <w:ind w:left="1080" w:hanging="360"/>
      </w:pPr>
      <w:rPr>
        <w:rFonts w:ascii="Roboto" w:eastAsiaTheme="minorEastAsia" w:hAnsi="Roboto" w:cstheme="minorBidi" w:hint="default"/>
        <w:color w:val="202124"/>
        <w:sz w:val="19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24630084">
    <w:abstractNumId w:val="36"/>
  </w:num>
  <w:num w:numId="2" w16cid:durableId="461920041">
    <w:abstractNumId w:val="17"/>
  </w:num>
  <w:num w:numId="3" w16cid:durableId="723067996">
    <w:abstractNumId w:val="21"/>
  </w:num>
  <w:num w:numId="4" w16cid:durableId="232542585">
    <w:abstractNumId w:val="30"/>
  </w:num>
  <w:num w:numId="5" w16cid:durableId="756175550">
    <w:abstractNumId w:val="27"/>
  </w:num>
  <w:num w:numId="6" w16cid:durableId="656230255">
    <w:abstractNumId w:val="43"/>
  </w:num>
  <w:num w:numId="7" w16cid:durableId="564223897">
    <w:abstractNumId w:val="35"/>
  </w:num>
  <w:num w:numId="8" w16cid:durableId="889267822">
    <w:abstractNumId w:val="13"/>
  </w:num>
  <w:num w:numId="9" w16cid:durableId="1227492097">
    <w:abstractNumId w:val="29"/>
  </w:num>
  <w:num w:numId="10" w16cid:durableId="1660840622">
    <w:abstractNumId w:val="38"/>
  </w:num>
  <w:num w:numId="11" w16cid:durableId="1290666984">
    <w:abstractNumId w:val="44"/>
  </w:num>
  <w:num w:numId="12" w16cid:durableId="181822265">
    <w:abstractNumId w:val="42"/>
  </w:num>
  <w:num w:numId="13" w16cid:durableId="1260717612">
    <w:abstractNumId w:val="9"/>
  </w:num>
  <w:num w:numId="14" w16cid:durableId="577515785">
    <w:abstractNumId w:val="39"/>
  </w:num>
  <w:num w:numId="15" w16cid:durableId="105736343">
    <w:abstractNumId w:val="0"/>
  </w:num>
  <w:num w:numId="16" w16cid:durableId="1495798692">
    <w:abstractNumId w:val="28"/>
  </w:num>
  <w:num w:numId="17" w16cid:durableId="702438877">
    <w:abstractNumId w:val="26"/>
  </w:num>
  <w:num w:numId="18" w16cid:durableId="926580016">
    <w:abstractNumId w:val="11"/>
  </w:num>
  <w:num w:numId="19" w16cid:durableId="1823933082">
    <w:abstractNumId w:val="2"/>
  </w:num>
  <w:num w:numId="20" w16cid:durableId="1565294546">
    <w:abstractNumId w:val="4"/>
  </w:num>
  <w:num w:numId="21" w16cid:durableId="2030179751">
    <w:abstractNumId w:val="8"/>
  </w:num>
  <w:num w:numId="22" w16cid:durableId="1605379263">
    <w:abstractNumId w:val="20"/>
  </w:num>
  <w:num w:numId="23" w16cid:durableId="1296135087">
    <w:abstractNumId w:val="19"/>
  </w:num>
  <w:num w:numId="24" w16cid:durableId="1175726538">
    <w:abstractNumId w:val="46"/>
  </w:num>
  <w:num w:numId="25" w16cid:durableId="457916682">
    <w:abstractNumId w:val="33"/>
  </w:num>
  <w:num w:numId="26" w16cid:durableId="1542284362">
    <w:abstractNumId w:val="16"/>
  </w:num>
  <w:num w:numId="27" w16cid:durableId="892277475">
    <w:abstractNumId w:val="45"/>
  </w:num>
  <w:num w:numId="28" w16cid:durableId="1529097581">
    <w:abstractNumId w:val="15"/>
  </w:num>
  <w:num w:numId="29" w16cid:durableId="1713841480">
    <w:abstractNumId w:val="23"/>
  </w:num>
  <w:num w:numId="30" w16cid:durableId="421219038">
    <w:abstractNumId w:val="7"/>
  </w:num>
  <w:num w:numId="31" w16cid:durableId="1414207293">
    <w:abstractNumId w:val="37"/>
  </w:num>
  <w:num w:numId="32" w16cid:durableId="890507311">
    <w:abstractNumId w:val="25"/>
  </w:num>
  <w:num w:numId="33" w16cid:durableId="666708019">
    <w:abstractNumId w:val="41"/>
  </w:num>
  <w:num w:numId="34" w16cid:durableId="1217277800">
    <w:abstractNumId w:val="22"/>
  </w:num>
  <w:num w:numId="35" w16cid:durableId="842012143">
    <w:abstractNumId w:val="6"/>
  </w:num>
  <w:num w:numId="36" w16cid:durableId="764615233">
    <w:abstractNumId w:val="24"/>
  </w:num>
  <w:num w:numId="37" w16cid:durableId="1488740259">
    <w:abstractNumId w:val="12"/>
  </w:num>
  <w:num w:numId="38" w16cid:durableId="39478264">
    <w:abstractNumId w:val="1"/>
  </w:num>
  <w:num w:numId="39" w16cid:durableId="489685230">
    <w:abstractNumId w:val="32"/>
  </w:num>
  <w:num w:numId="40" w16cid:durableId="1088619991">
    <w:abstractNumId w:val="14"/>
  </w:num>
  <w:num w:numId="41" w16cid:durableId="1547180380">
    <w:abstractNumId w:val="10"/>
  </w:num>
  <w:num w:numId="42" w16cid:durableId="801535701">
    <w:abstractNumId w:val="5"/>
  </w:num>
  <w:num w:numId="43" w16cid:durableId="1214193742">
    <w:abstractNumId w:val="31"/>
  </w:num>
  <w:num w:numId="44" w16cid:durableId="1326476053">
    <w:abstractNumId w:val="18"/>
  </w:num>
  <w:num w:numId="45" w16cid:durableId="1567648127">
    <w:abstractNumId w:val="34"/>
  </w:num>
  <w:num w:numId="46" w16cid:durableId="1536700428">
    <w:abstractNumId w:val="40"/>
  </w:num>
  <w:num w:numId="47" w16cid:durableId="2113839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7F"/>
    <w:rsid w:val="0000190E"/>
    <w:rsid w:val="000030A9"/>
    <w:rsid w:val="00012F35"/>
    <w:rsid w:val="00016AF4"/>
    <w:rsid w:val="000217BD"/>
    <w:rsid w:val="00030EC5"/>
    <w:rsid w:val="0003676C"/>
    <w:rsid w:val="00037A7E"/>
    <w:rsid w:val="00047DD8"/>
    <w:rsid w:val="00050748"/>
    <w:rsid w:val="00055B64"/>
    <w:rsid w:val="00057116"/>
    <w:rsid w:val="000636BF"/>
    <w:rsid w:val="000637A6"/>
    <w:rsid w:val="0006441D"/>
    <w:rsid w:val="000656B9"/>
    <w:rsid w:val="000738B6"/>
    <w:rsid w:val="00075013"/>
    <w:rsid w:val="00076B59"/>
    <w:rsid w:val="00080A77"/>
    <w:rsid w:val="000831DC"/>
    <w:rsid w:val="00085547"/>
    <w:rsid w:val="000869AB"/>
    <w:rsid w:val="00094F35"/>
    <w:rsid w:val="0009528B"/>
    <w:rsid w:val="000A317C"/>
    <w:rsid w:val="000B0EE4"/>
    <w:rsid w:val="000B12A8"/>
    <w:rsid w:val="000B4406"/>
    <w:rsid w:val="000B459D"/>
    <w:rsid w:val="000C6852"/>
    <w:rsid w:val="000D1EF9"/>
    <w:rsid w:val="000D6902"/>
    <w:rsid w:val="000E1199"/>
    <w:rsid w:val="000E3778"/>
    <w:rsid w:val="000F26EA"/>
    <w:rsid w:val="000F3E8C"/>
    <w:rsid w:val="00110537"/>
    <w:rsid w:val="00117A89"/>
    <w:rsid w:val="00151078"/>
    <w:rsid w:val="0015572D"/>
    <w:rsid w:val="00155EB6"/>
    <w:rsid w:val="0016014E"/>
    <w:rsid w:val="00165F8E"/>
    <w:rsid w:val="00172050"/>
    <w:rsid w:val="001742C7"/>
    <w:rsid w:val="001760BA"/>
    <w:rsid w:val="00180696"/>
    <w:rsid w:val="00182FD6"/>
    <w:rsid w:val="001855EB"/>
    <w:rsid w:val="00187EB7"/>
    <w:rsid w:val="00190BF1"/>
    <w:rsid w:val="0019477B"/>
    <w:rsid w:val="00195051"/>
    <w:rsid w:val="001A3FE4"/>
    <w:rsid w:val="001A43D5"/>
    <w:rsid w:val="001A4E64"/>
    <w:rsid w:val="001A4F8B"/>
    <w:rsid w:val="001A5558"/>
    <w:rsid w:val="001A58DB"/>
    <w:rsid w:val="001B0EB2"/>
    <w:rsid w:val="001B137E"/>
    <w:rsid w:val="001B5BFF"/>
    <w:rsid w:val="001C1F14"/>
    <w:rsid w:val="001C5108"/>
    <w:rsid w:val="001C7124"/>
    <w:rsid w:val="001D02CF"/>
    <w:rsid w:val="001D273F"/>
    <w:rsid w:val="001D63EF"/>
    <w:rsid w:val="001D7156"/>
    <w:rsid w:val="001E33EA"/>
    <w:rsid w:val="001E36B7"/>
    <w:rsid w:val="001F0213"/>
    <w:rsid w:val="001F15A7"/>
    <w:rsid w:val="00201982"/>
    <w:rsid w:val="00202177"/>
    <w:rsid w:val="00202932"/>
    <w:rsid w:val="00202F5B"/>
    <w:rsid w:val="00210A8B"/>
    <w:rsid w:val="0021252C"/>
    <w:rsid w:val="00215364"/>
    <w:rsid w:val="0021594E"/>
    <w:rsid w:val="00216968"/>
    <w:rsid w:val="0022065A"/>
    <w:rsid w:val="00224FEC"/>
    <w:rsid w:val="00225146"/>
    <w:rsid w:val="00230C22"/>
    <w:rsid w:val="002321A2"/>
    <w:rsid w:val="00232FC7"/>
    <w:rsid w:val="0023626B"/>
    <w:rsid w:val="00240DFF"/>
    <w:rsid w:val="002438C2"/>
    <w:rsid w:val="0024537C"/>
    <w:rsid w:val="00251587"/>
    <w:rsid w:val="00253AB1"/>
    <w:rsid w:val="002563B2"/>
    <w:rsid w:val="002568CD"/>
    <w:rsid w:val="00257B3C"/>
    <w:rsid w:val="002659F1"/>
    <w:rsid w:val="00270B88"/>
    <w:rsid w:val="0027679E"/>
    <w:rsid w:val="00277300"/>
    <w:rsid w:val="00281BEF"/>
    <w:rsid w:val="002825A2"/>
    <w:rsid w:val="00284DEC"/>
    <w:rsid w:val="00284E01"/>
    <w:rsid w:val="002A41C3"/>
    <w:rsid w:val="002A5F48"/>
    <w:rsid w:val="002A67FA"/>
    <w:rsid w:val="002B20CB"/>
    <w:rsid w:val="002B71DA"/>
    <w:rsid w:val="002C111E"/>
    <w:rsid w:val="002C3F50"/>
    <w:rsid w:val="002C4A62"/>
    <w:rsid w:val="002C70F0"/>
    <w:rsid w:val="002D0DF3"/>
    <w:rsid w:val="002D10BD"/>
    <w:rsid w:val="002D4DDB"/>
    <w:rsid w:val="002E209E"/>
    <w:rsid w:val="002E3728"/>
    <w:rsid w:val="002E40B3"/>
    <w:rsid w:val="002F2EE6"/>
    <w:rsid w:val="002F3914"/>
    <w:rsid w:val="002F576E"/>
    <w:rsid w:val="002F748D"/>
    <w:rsid w:val="00307B1C"/>
    <w:rsid w:val="003139A1"/>
    <w:rsid w:val="00313E49"/>
    <w:rsid w:val="00322C54"/>
    <w:rsid w:val="00324621"/>
    <w:rsid w:val="00325FC5"/>
    <w:rsid w:val="0033074A"/>
    <w:rsid w:val="0033179F"/>
    <w:rsid w:val="00334F02"/>
    <w:rsid w:val="0033599D"/>
    <w:rsid w:val="00340D63"/>
    <w:rsid w:val="00347F35"/>
    <w:rsid w:val="003526FD"/>
    <w:rsid w:val="0036033A"/>
    <w:rsid w:val="00360E4C"/>
    <w:rsid w:val="0036293E"/>
    <w:rsid w:val="00372C38"/>
    <w:rsid w:val="00374FFC"/>
    <w:rsid w:val="00375F2E"/>
    <w:rsid w:val="00376E7F"/>
    <w:rsid w:val="00390219"/>
    <w:rsid w:val="00395359"/>
    <w:rsid w:val="00397FB3"/>
    <w:rsid w:val="003A03B6"/>
    <w:rsid w:val="003A21F9"/>
    <w:rsid w:val="003A259E"/>
    <w:rsid w:val="003B101A"/>
    <w:rsid w:val="003B16F3"/>
    <w:rsid w:val="003B1A25"/>
    <w:rsid w:val="003B39CE"/>
    <w:rsid w:val="003C173B"/>
    <w:rsid w:val="003C372B"/>
    <w:rsid w:val="003C3E8F"/>
    <w:rsid w:val="003C4374"/>
    <w:rsid w:val="003C5469"/>
    <w:rsid w:val="003C6107"/>
    <w:rsid w:val="003C738F"/>
    <w:rsid w:val="003D0AB2"/>
    <w:rsid w:val="003D1628"/>
    <w:rsid w:val="003D2369"/>
    <w:rsid w:val="003D52A0"/>
    <w:rsid w:val="003E1A55"/>
    <w:rsid w:val="003E4082"/>
    <w:rsid w:val="003F2752"/>
    <w:rsid w:val="003F289C"/>
    <w:rsid w:val="003F6ED5"/>
    <w:rsid w:val="00403927"/>
    <w:rsid w:val="00404242"/>
    <w:rsid w:val="004063CC"/>
    <w:rsid w:val="00407110"/>
    <w:rsid w:val="00407D13"/>
    <w:rsid w:val="00411BD6"/>
    <w:rsid w:val="004158F4"/>
    <w:rsid w:val="00421720"/>
    <w:rsid w:val="00421CC3"/>
    <w:rsid w:val="00427982"/>
    <w:rsid w:val="00435006"/>
    <w:rsid w:val="004400C1"/>
    <w:rsid w:val="00441D01"/>
    <w:rsid w:val="00441FEA"/>
    <w:rsid w:val="00442017"/>
    <w:rsid w:val="00443E24"/>
    <w:rsid w:val="00445B26"/>
    <w:rsid w:val="00453D02"/>
    <w:rsid w:val="00453E02"/>
    <w:rsid w:val="00462AF7"/>
    <w:rsid w:val="0046323C"/>
    <w:rsid w:val="00465E07"/>
    <w:rsid w:val="004663E7"/>
    <w:rsid w:val="00473BAC"/>
    <w:rsid w:val="00475E9A"/>
    <w:rsid w:val="00480A4D"/>
    <w:rsid w:val="004856FC"/>
    <w:rsid w:val="004A0EBC"/>
    <w:rsid w:val="004B295A"/>
    <w:rsid w:val="004B6883"/>
    <w:rsid w:val="004B6B76"/>
    <w:rsid w:val="004C0D06"/>
    <w:rsid w:val="004C27C4"/>
    <w:rsid w:val="004D54F0"/>
    <w:rsid w:val="004D7160"/>
    <w:rsid w:val="004E0CE3"/>
    <w:rsid w:val="004E2129"/>
    <w:rsid w:val="004E2B50"/>
    <w:rsid w:val="004F180C"/>
    <w:rsid w:val="004F1C05"/>
    <w:rsid w:val="004F2306"/>
    <w:rsid w:val="004F2BEB"/>
    <w:rsid w:val="004F4FB5"/>
    <w:rsid w:val="00501C83"/>
    <w:rsid w:val="005024C9"/>
    <w:rsid w:val="005052AA"/>
    <w:rsid w:val="00507637"/>
    <w:rsid w:val="00510B5C"/>
    <w:rsid w:val="0051219F"/>
    <w:rsid w:val="00512DD8"/>
    <w:rsid w:val="00512E4F"/>
    <w:rsid w:val="00514FE6"/>
    <w:rsid w:val="005172BF"/>
    <w:rsid w:val="005217FA"/>
    <w:rsid w:val="00526434"/>
    <w:rsid w:val="005270C8"/>
    <w:rsid w:val="005320A4"/>
    <w:rsid w:val="0054081A"/>
    <w:rsid w:val="0054081F"/>
    <w:rsid w:val="00541B16"/>
    <w:rsid w:val="00552618"/>
    <w:rsid w:val="00554D6B"/>
    <w:rsid w:val="00555389"/>
    <w:rsid w:val="005575BC"/>
    <w:rsid w:val="00565437"/>
    <w:rsid w:val="005661F3"/>
    <w:rsid w:val="005816D7"/>
    <w:rsid w:val="00582761"/>
    <w:rsid w:val="0058430F"/>
    <w:rsid w:val="00584EC2"/>
    <w:rsid w:val="00585E86"/>
    <w:rsid w:val="0059275C"/>
    <w:rsid w:val="005B1955"/>
    <w:rsid w:val="005B1CF7"/>
    <w:rsid w:val="005B25F4"/>
    <w:rsid w:val="005B60ED"/>
    <w:rsid w:val="005C332D"/>
    <w:rsid w:val="005C5585"/>
    <w:rsid w:val="005C659F"/>
    <w:rsid w:val="005D3D7F"/>
    <w:rsid w:val="005D4F9A"/>
    <w:rsid w:val="005E3042"/>
    <w:rsid w:val="005E55F9"/>
    <w:rsid w:val="005F10FC"/>
    <w:rsid w:val="005F6B24"/>
    <w:rsid w:val="005F75AD"/>
    <w:rsid w:val="00601E88"/>
    <w:rsid w:val="00604BF8"/>
    <w:rsid w:val="00612A2C"/>
    <w:rsid w:val="006154A4"/>
    <w:rsid w:val="00624247"/>
    <w:rsid w:val="006247E6"/>
    <w:rsid w:val="00626477"/>
    <w:rsid w:val="006322F0"/>
    <w:rsid w:val="00633B36"/>
    <w:rsid w:val="006418B0"/>
    <w:rsid w:val="00644A13"/>
    <w:rsid w:val="00644D07"/>
    <w:rsid w:val="00645A10"/>
    <w:rsid w:val="00650346"/>
    <w:rsid w:val="00650B33"/>
    <w:rsid w:val="00650FFE"/>
    <w:rsid w:val="00651960"/>
    <w:rsid w:val="00656241"/>
    <w:rsid w:val="006606A3"/>
    <w:rsid w:val="006614CF"/>
    <w:rsid w:val="00662C10"/>
    <w:rsid w:val="00665169"/>
    <w:rsid w:val="00670BD3"/>
    <w:rsid w:val="00672E71"/>
    <w:rsid w:val="006759D3"/>
    <w:rsid w:val="00676CED"/>
    <w:rsid w:val="006829CD"/>
    <w:rsid w:val="00691A8C"/>
    <w:rsid w:val="006A0165"/>
    <w:rsid w:val="006A0C2B"/>
    <w:rsid w:val="006A4C61"/>
    <w:rsid w:val="006A4CE0"/>
    <w:rsid w:val="006B2081"/>
    <w:rsid w:val="006B5163"/>
    <w:rsid w:val="006B5D0F"/>
    <w:rsid w:val="006C099A"/>
    <w:rsid w:val="006E0B45"/>
    <w:rsid w:val="006E19E4"/>
    <w:rsid w:val="006E2E0A"/>
    <w:rsid w:val="006E7489"/>
    <w:rsid w:val="006E7873"/>
    <w:rsid w:val="006F1E57"/>
    <w:rsid w:val="00703AC8"/>
    <w:rsid w:val="007051D3"/>
    <w:rsid w:val="0072044E"/>
    <w:rsid w:val="0072106D"/>
    <w:rsid w:val="00726D99"/>
    <w:rsid w:val="00735BDC"/>
    <w:rsid w:val="00737882"/>
    <w:rsid w:val="00737B9D"/>
    <w:rsid w:val="007433BF"/>
    <w:rsid w:val="00752FC1"/>
    <w:rsid w:val="00753137"/>
    <w:rsid w:val="0075437A"/>
    <w:rsid w:val="007563A5"/>
    <w:rsid w:val="00765189"/>
    <w:rsid w:val="007653CF"/>
    <w:rsid w:val="00771857"/>
    <w:rsid w:val="00774487"/>
    <w:rsid w:val="007746D9"/>
    <w:rsid w:val="00777C08"/>
    <w:rsid w:val="00781480"/>
    <w:rsid w:val="007821EF"/>
    <w:rsid w:val="00790A10"/>
    <w:rsid w:val="00791552"/>
    <w:rsid w:val="007917C5"/>
    <w:rsid w:val="00793442"/>
    <w:rsid w:val="0079350E"/>
    <w:rsid w:val="00795432"/>
    <w:rsid w:val="007978C0"/>
    <w:rsid w:val="007A1366"/>
    <w:rsid w:val="007A3209"/>
    <w:rsid w:val="007A373A"/>
    <w:rsid w:val="007A5202"/>
    <w:rsid w:val="007A7FCF"/>
    <w:rsid w:val="007B1992"/>
    <w:rsid w:val="007C44EE"/>
    <w:rsid w:val="007C7359"/>
    <w:rsid w:val="007D062D"/>
    <w:rsid w:val="007D2BEB"/>
    <w:rsid w:val="007E0ED1"/>
    <w:rsid w:val="007E2D00"/>
    <w:rsid w:val="007E4247"/>
    <w:rsid w:val="007E6913"/>
    <w:rsid w:val="007F5B37"/>
    <w:rsid w:val="007F6F13"/>
    <w:rsid w:val="00801C9A"/>
    <w:rsid w:val="00805596"/>
    <w:rsid w:val="008059AA"/>
    <w:rsid w:val="008121EA"/>
    <w:rsid w:val="008134C0"/>
    <w:rsid w:val="00816BFE"/>
    <w:rsid w:val="00822FF9"/>
    <w:rsid w:val="0082353D"/>
    <w:rsid w:val="008253F3"/>
    <w:rsid w:val="00826554"/>
    <w:rsid w:val="00832F96"/>
    <w:rsid w:val="00837B94"/>
    <w:rsid w:val="00840D93"/>
    <w:rsid w:val="00845072"/>
    <w:rsid w:val="00847ECF"/>
    <w:rsid w:val="0085359F"/>
    <w:rsid w:val="00853D98"/>
    <w:rsid w:val="00854809"/>
    <w:rsid w:val="00860291"/>
    <w:rsid w:val="00864CB1"/>
    <w:rsid w:val="0086648B"/>
    <w:rsid w:val="00873F32"/>
    <w:rsid w:val="00875EFD"/>
    <w:rsid w:val="00877B4B"/>
    <w:rsid w:val="008873CB"/>
    <w:rsid w:val="00887768"/>
    <w:rsid w:val="00887A4F"/>
    <w:rsid w:val="00891C34"/>
    <w:rsid w:val="00893495"/>
    <w:rsid w:val="008941BC"/>
    <w:rsid w:val="00896796"/>
    <w:rsid w:val="008A4AC5"/>
    <w:rsid w:val="008A5503"/>
    <w:rsid w:val="008A7C56"/>
    <w:rsid w:val="008B1428"/>
    <w:rsid w:val="008B4019"/>
    <w:rsid w:val="008B7BB9"/>
    <w:rsid w:val="008C3628"/>
    <w:rsid w:val="008C4ABA"/>
    <w:rsid w:val="008D0523"/>
    <w:rsid w:val="008D63EC"/>
    <w:rsid w:val="008F1D7F"/>
    <w:rsid w:val="008F71FD"/>
    <w:rsid w:val="0090747C"/>
    <w:rsid w:val="00911168"/>
    <w:rsid w:val="00914A6C"/>
    <w:rsid w:val="00915745"/>
    <w:rsid w:val="00915D0D"/>
    <w:rsid w:val="0091616B"/>
    <w:rsid w:val="0091766E"/>
    <w:rsid w:val="0092005B"/>
    <w:rsid w:val="009226F1"/>
    <w:rsid w:val="009303A9"/>
    <w:rsid w:val="009429B4"/>
    <w:rsid w:val="00951049"/>
    <w:rsid w:val="00952D34"/>
    <w:rsid w:val="009569EA"/>
    <w:rsid w:val="00960399"/>
    <w:rsid w:val="00960B0F"/>
    <w:rsid w:val="00970CDB"/>
    <w:rsid w:val="0097140A"/>
    <w:rsid w:val="00976F2A"/>
    <w:rsid w:val="00980250"/>
    <w:rsid w:val="00980D87"/>
    <w:rsid w:val="009903F5"/>
    <w:rsid w:val="009904F9"/>
    <w:rsid w:val="009A03A6"/>
    <w:rsid w:val="009A35C6"/>
    <w:rsid w:val="009A3B7B"/>
    <w:rsid w:val="009A4086"/>
    <w:rsid w:val="009A4CDC"/>
    <w:rsid w:val="009A72C6"/>
    <w:rsid w:val="009B1E3D"/>
    <w:rsid w:val="009B3869"/>
    <w:rsid w:val="009C224B"/>
    <w:rsid w:val="009C23C7"/>
    <w:rsid w:val="009C7C08"/>
    <w:rsid w:val="009D0155"/>
    <w:rsid w:val="009D3FF8"/>
    <w:rsid w:val="009D751C"/>
    <w:rsid w:val="009F7F9E"/>
    <w:rsid w:val="00A01506"/>
    <w:rsid w:val="00A03FBA"/>
    <w:rsid w:val="00A049CC"/>
    <w:rsid w:val="00A06074"/>
    <w:rsid w:val="00A074B5"/>
    <w:rsid w:val="00A10217"/>
    <w:rsid w:val="00A10343"/>
    <w:rsid w:val="00A13D09"/>
    <w:rsid w:val="00A15DC7"/>
    <w:rsid w:val="00A20B20"/>
    <w:rsid w:val="00A22CFC"/>
    <w:rsid w:val="00A263D9"/>
    <w:rsid w:val="00A27ACF"/>
    <w:rsid w:val="00A33573"/>
    <w:rsid w:val="00A4355C"/>
    <w:rsid w:val="00A46135"/>
    <w:rsid w:val="00A47B1D"/>
    <w:rsid w:val="00A56CC6"/>
    <w:rsid w:val="00A77B04"/>
    <w:rsid w:val="00A77FCF"/>
    <w:rsid w:val="00A808FA"/>
    <w:rsid w:val="00A81E3E"/>
    <w:rsid w:val="00A84E30"/>
    <w:rsid w:val="00A93D60"/>
    <w:rsid w:val="00A94C7B"/>
    <w:rsid w:val="00AB2E42"/>
    <w:rsid w:val="00AB3541"/>
    <w:rsid w:val="00AB4E54"/>
    <w:rsid w:val="00AC2363"/>
    <w:rsid w:val="00AC4A82"/>
    <w:rsid w:val="00AD2043"/>
    <w:rsid w:val="00AE06BA"/>
    <w:rsid w:val="00AE7E06"/>
    <w:rsid w:val="00AE7F4E"/>
    <w:rsid w:val="00AF5F45"/>
    <w:rsid w:val="00AF5FC4"/>
    <w:rsid w:val="00B03C09"/>
    <w:rsid w:val="00B067E4"/>
    <w:rsid w:val="00B070AF"/>
    <w:rsid w:val="00B126EA"/>
    <w:rsid w:val="00B22D22"/>
    <w:rsid w:val="00B25695"/>
    <w:rsid w:val="00B257F9"/>
    <w:rsid w:val="00B26A8E"/>
    <w:rsid w:val="00B30E88"/>
    <w:rsid w:val="00B31960"/>
    <w:rsid w:val="00B326CA"/>
    <w:rsid w:val="00B33A59"/>
    <w:rsid w:val="00B35CA8"/>
    <w:rsid w:val="00B44CCB"/>
    <w:rsid w:val="00B47B70"/>
    <w:rsid w:val="00B5109E"/>
    <w:rsid w:val="00B57898"/>
    <w:rsid w:val="00B61724"/>
    <w:rsid w:val="00B6283F"/>
    <w:rsid w:val="00B7485B"/>
    <w:rsid w:val="00B82392"/>
    <w:rsid w:val="00B82EBD"/>
    <w:rsid w:val="00B87C6A"/>
    <w:rsid w:val="00B93246"/>
    <w:rsid w:val="00B94C77"/>
    <w:rsid w:val="00B96535"/>
    <w:rsid w:val="00B96BFB"/>
    <w:rsid w:val="00BA0F92"/>
    <w:rsid w:val="00BA1819"/>
    <w:rsid w:val="00BB1EF1"/>
    <w:rsid w:val="00BB2E88"/>
    <w:rsid w:val="00BB5FFD"/>
    <w:rsid w:val="00BC2906"/>
    <w:rsid w:val="00BC3D7E"/>
    <w:rsid w:val="00BC4841"/>
    <w:rsid w:val="00BD1342"/>
    <w:rsid w:val="00BD1777"/>
    <w:rsid w:val="00BD583B"/>
    <w:rsid w:val="00BD6BA2"/>
    <w:rsid w:val="00BE6C2B"/>
    <w:rsid w:val="00BE768B"/>
    <w:rsid w:val="00BE7F27"/>
    <w:rsid w:val="00BF6EBF"/>
    <w:rsid w:val="00C007D1"/>
    <w:rsid w:val="00C032B7"/>
    <w:rsid w:val="00C047A9"/>
    <w:rsid w:val="00C056F8"/>
    <w:rsid w:val="00C0740A"/>
    <w:rsid w:val="00C247F7"/>
    <w:rsid w:val="00C25229"/>
    <w:rsid w:val="00C26847"/>
    <w:rsid w:val="00C30D58"/>
    <w:rsid w:val="00C314CC"/>
    <w:rsid w:val="00C329FD"/>
    <w:rsid w:val="00C34826"/>
    <w:rsid w:val="00C3498C"/>
    <w:rsid w:val="00C42C28"/>
    <w:rsid w:val="00C42EAB"/>
    <w:rsid w:val="00C44EB2"/>
    <w:rsid w:val="00C47E1B"/>
    <w:rsid w:val="00C57062"/>
    <w:rsid w:val="00C5776E"/>
    <w:rsid w:val="00C6124A"/>
    <w:rsid w:val="00C61F15"/>
    <w:rsid w:val="00C64DE7"/>
    <w:rsid w:val="00C70ACE"/>
    <w:rsid w:val="00C72138"/>
    <w:rsid w:val="00C7323A"/>
    <w:rsid w:val="00C7711E"/>
    <w:rsid w:val="00C80789"/>
    <w:rsid w:val="00C83487"/>
    <w:rsid w:val="00C877AB"/>
    <w:rsid w:val="00C916AD"/>
    <w:rsid w:val="00C94D13"/>
    <w:rsid w:val="00C9591A"/>
    <w:rsid w:val="00CA2BFB"/>
    <w:rsid w:val="00CB08DD"/>
    <w:rsid w:val="00CB1F2D"/>
    <w:rsid w:val="00CB33E0"/>
    <w:rsid w:val="00CC1147"/>
    <w:rsid w:val="00CC2126"/>
    <w:rsid w:val="00CC2CAA"/>
    <w:rsid w:val="00CC6A7C"/>
    <w:rsid w:val="00CD12CD"/>
    <w:rsid w:val="00CD62BF"/>
    <w:rsid w:val="00CD6B37"/>
    <w:rsid w:val="00CE29FC"/>
    <w:rsid w:val="00CF01E0"/>
    <w:rsid w:val="00D00FFA"/>
    <w:rsid w:val="00D05C05"/>
    <w:rsid w:val="00D13F57"/>
    <w:rsid w:val="00D224A9"/>
    <w:rsid w:val="00D272FB"/>
    <w:rsid w:val="00D328BF"/>
    <w:rsid w:val="00D36944"/>
    <w:rsid w:val="00D40C4B"/>
    <w:rsid w:val="00D45B17"/>
    <w:rsid w:val="00D46A41"/>
    <w:rsid w:val="00D53BE6"/>
    <w:rsid w:val="00D55EE5"/>
    <w:rsid w:val="00D7041F"/>
    <w:rsid w:val="00D73AEA"/>
    <w:rsid w:val="00D8126B"/>
    <w:rsid w:val="00D90D79"/>
    <w:rsid w:val="00DA0351"/>
    <w:rsid w:val="00DA0E38"/>
    <w:rsid w:val="00DA7AD0"/>
    <w:rsid w:val="00DB1500"/>
    <w:rsid w:val="00DB168E"/>
    <w:rsid w:val="00DB40AD"/>
    <w:rsid w:val="00DB4F4E"/>
    <w:rsid w:val="00DB6958"/>
    <w:rsid w:val="00DB7F7F"/>
    <w:rsid w:val="00DC13C4"/>
    <w:rsid w:val="00DC227D"/>
    <w:rsid w:val="00DC6394"/>
    <w:rsid w:val="00DD203F"/>
    <w:rsid w:val="00DD426F"/>
    <w:rsid w:val="00DE0D52"/>
    <w:rsid w:val="00DE314B"/>
    <w:rsid w:val="00DF000A"/>
    <w:rsid w:val="00DF36B2"/>
    <w:rsid w:val="00DF60A8"/>
    <w:rsid w:val="00E004A7"/>
    <w:rsid w:val="00E052CC"/>
    <w:rsid w:val="00E0729D"/>
    <w:rsid w:val="00E10BDC"/>
    <w:rsid w:val="00E13026"/>
    <w:rsid w:val="00E21635"/>
    <w:rsid w:val="00E22B1B"/>
    <w:rsid w:val="00E23AF2"/>
    <w:rsid w:val="00E31CE6"/>
    <w:rsid w:val="00E349BD"/>
    <w:rsid w:val="00E358C3"/>
    <w:rsid w:val="00E37FB1"/>
    <w:rsid w:val="00E454D6"/>
    <w:rsid w:val="00E533DC"/>
    <w:rsid w:val="00E55312"/>
    <w:rsid w:val="00E575D9"/>
    <w:rsid w:val="00E606B0"/>
    <w:rsid w:val="00E6089B"/>
    <w:rsid w:val="00E627BE"/>
    <w:rsid w:val="00E640C2"/>
    <w:rsid w:val="00E653B2"/>
    <w:rsid w:val="00E65A94"/>
    <w:rsid w:val="00E66AA4"/>
    <w:rsid w:val="00E66FAE"/>
    <w:rsid w:val="00E83176"/>
    <w:rsid w:val="00E83519"/>
    <w:rsid w:val="00E85A8D"/>
    <w:rsid w:val="00E8603F"/>
    <w:rsid w:val="00E87A14"/>
    <w:rsid w:val="00E9038C"/>
    <w:rsid w:val="00E975E3"/>
    <w:rsid w:val="00EA7532"/>
    <w:rsid w:val="00EB0250"/>
    <w:rsid w:val="00EC2112"/>
    <w:rsid w:val="00EC381B"/>
    <w:rsid w:val="00EC5368"/>
    <w:rsid w:val="00EC7BA1"/>
    <w:rsid w:val="00ED1212"/>
    <w:rsid w:val="00ED2351"/>
    <w:rsid w:val="00ED2F93"/>
    <w:rsid w:val="00ED4408"/>
    <w:rsid w:val="00ED6611"/>
    <w:rsid w:val="00ED7ADA"/>
    <w:rsid w:val="00EE1B03"/>
    <w:rsid w:val="00EE4FD9"/>
    <w:rsid w:val="00EE5027"/>
    <w:rsid w:val="00EF5D2D"/>
    <w:rsid w:val="00EF6B8B"/>
    <w:rsid w:val="00F04FCB"/>
    <w:rsid w:val="00F16F40"/>
    <w:rsid w:val="00F20B18"/>
    <w:rsid w:val="00F229E2"/>
    <w:rsid w:val="00F25EC7"/>
    <w:rsid w:val="00F35919"/>
    <w:rsid w:val="00F36E77"/>
    <w:rsid w:val="00F50C67"/>
    <w:rsid w:val="00F5133C"/>
    <w:rsid w:val="00F51C07"/>
    <w:rsid w:val="00F525BB"/>
    <w:rsid w:val="00F57AF3"/>
    <w:rsid w:val="00F57DB6"/>
    <w:rsid w:val="00F604C7"/>
    <w:rsid w:val="00F6419F"/>
    <w:rsid w:val="00F73857"/>
    <w:rsid w:val="00F77B04"/>
    <w:rsid w:val="00F80DAF"/>
    <w:rsid w:val="00F84398"/>
    <w:rsid w:val="00F8481E"/>
    <w:rsid w:val="00F867A9"/>
    <w:rsid w:val="00F902BE"/>
    <w:rsid w:val="00F91828"/>
    <w:rsid w:val="00F91D51"/>
    <w:rsid w:val="00F91E03"/>
    <w:rsid w:val="00FA5F62"/>
    <w:rsid w:val="00FB17AE"/>
    <w:rsid w:val="00FB18E9"/>
    <w:rsid w:val="00FB6F4D"/>
    <w:rsid w:val="00FC45D7"/>
    <w:rsid w:val="00FC5FA4"/>
    <w:rsid w:val="00FC6302"/>
    <w:rsid w:val="00FC65CE"/>
    <w:rsid w:val="00FD13A1"/>
    <w:rsid w:val="00FD144E"/>
    <w:rsid w:val="00FD1A09"/>
    <w:rsid w:val="00FD2F3E"/>
    <w:rsid w:val="00FD7C21"/>
    <w:rsid w:val="00FE2D65"/>
    <w:rsid w:val="00FF20FD"/>
    <w:rsid w:val="00FF4B37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127DE"/>
  <w15:docId w15:val="{E742FEDA-EA78-4351-A772-594873E6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4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56FC"/>
    <w:pPr>
      <w:ind w:left="720"/>
      <w:contextualSpacing/>
    </w:pPr>
  </w:style>
  <w:style w:type="character" w:customStyle="1" w:styleId="il">
    <w:name w:val="il"/>
    <w:basedOn w:val="DefaultParagraphFont"/>
    <w:rsid w:val="00A03FBA"/>
  </w:style>
  <w:style w:type="paragraph" w:styleId="Header">
    <w:name w:val="header"/>
    <w:basedOn w:val="Normal"/>
    <w:link w:val="HeaderChar"/>
    <w:uiPriority w:val="99"/>
    <w:unhideWhenUsed/>
    <w:rsid w:val="00012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F35"/>
  </w:style>
  <w:style w:type="paragraph" w:styleId="Footer">
    <w:name w:val="footer"/>
    <w:basedOn w:val="Normal"/>
    <w:link w:val="FooterChar"/>
    <w:uiPriority w:val="99"/>
    <w:unhideWhenUsed/>
    <w:rsid w:val="00012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Ellbirdos</dc:creator>
  <cp:keywords/>
  <dc:description/>
  <cp:lastModifiedBy>Vivien Wang</cp:lastModifiedBy>
  <cp:revision>24</cp:revision>
  <cp:lastPrinted>2023-04-19T06:13:00Z</cp:lastPrinted>
  <dcterms:created xsi:type="dcterms:W3CDTF">2024-04-09T02:47:00Z</dcterms:created>
  <dcterms:modified xsi:type="dcterms:W3CDTF">2024-04-10T09:14:00Z</dcterms:modified>
</cp:coreProperties>
</file>